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6354">
        <w:rPr>
          <w:rFonts w:ascii="Times New Roman" w:hAnsi="Times New Roman" w:cs="Times New Roman"/>
          <w:b/>
          <w:bCs/>
          <w:sz w:val="26"/>
          <w:szCs w:val="26"/>
        </w:rPr>
        <w:t xml:space="preserve">несовершеннолетнюю 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>молодежь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560"/>
        <w:gridCol w:w="1559"/>
        <w:gridCol w:w="1276"/>
        <w:gridCol w:w="1134"/>
      </w:tblGrid>
      <w:tr w:rsidR="00AA5BC6" w:rsidRPr="004627BA" w:rsidTr="009B4537">
        <w:tc>
          <w:tcPr>
            <w:tcW w:w="444" w:type="dxa"/>
            <w:vMerge w:val="restart"/>
          </w:tcPr>
          <w:p w:rsidR="00302029" w:rsidRPr="001B6354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1B6354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560" w:type="dxa"/>
            <w:vMerge w:val="restart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302029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заработ</w:t>
            </w:r>
            <w:proofErr w:type="spellEnd"/>
            <w:r w:rsidR="00C36E33" w:rsidRPr="009B4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9B4537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AA5BC6" w:rsidRPr="004627BA" w:rsidTr="009B4537">
        <w:tc>
          <w:tcPr>
            <w:tcW w:w="444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1B6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560" w:type="dxa"/>
            <w:vMerge/>
          </w:tcPr>
          <w:p w:rsidR="00AA5BC6" w:rsidRPr="001B6354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A5BC6" w:rsidRPr="009B4537" w:rsidRDefault="00AA5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- Агро"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4537" w:rsidRPr="001B6354" w:rsidRDefault="009B4537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537" w:rsidRPr="009B4537" w:rsidRDefault="009B4537" w:rsidP="001A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Рассвет"</w:t>
            </w:r>
          </w:p>
        </w:tc>
        <w:tc>
          <w:tcPr>
            <w:tcW w:w="1135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4537" w:rsidRPr="001B6354" w:rsidRDefault="009B4537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2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2E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"Круглянский Искра"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B4537" w:rsidRPr="001B6354" w:rsidRDefault="009B4537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AA1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DC1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Комсеничи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4537" w:rsidRPr="001B6354" w:rsidRDefault="009B4537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AA1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6F11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"Круглянский  - Агро"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9B4537" w:rsidRPr="004627BA" w:rsidTr="009B4537">
        <w:tc>
          <w:tcPr>
            <w:tcW w:w="444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9B4537" w:rsidRPr="001B6354" w:rsidRDefault="009B4537" w:rsidP="006D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ЗАО "АСБ - Тетерино"</w:t>
            </w: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B4537" w:rsidRPr="001B6354" w:rsidRDefault="009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4537" w:rsidRPr="001B6354" w:rsidRDefault="009B4537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  <w:tc>
          <w:tcPr>
            <w:tcW w:w="1559" w:type="dxa"/>
          </w:tcPr>
          <w:p w:rsidR="009B4537" w:rsidRPr="009B4537" w:rsidRDefault="009B4537" w:rsidP="00F5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276" w:type="dxa"/>
          </w:tcPr>
          <w:p w:rsidR="009B4537" w:rsidRPr="009B4537" w:rsidRDefault="009B4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1134" w:type="dxa"/>
          </w:tcPr>
          <w:p w:rsidR="009B4537" w:rsidRPr="009B4537" w:rsidRDefault="009B4537" w:rsidP="0086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37"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</w:tr>
      <w:tr w:rsidR="00325B9E" w:rsidRPr="004627BA" w:rsidTr="009B4537">
        <w:tc>
          <w:tcPr>
            <w:tcW w:w="444" w:type="dxa"/>
          </w:tcPr>
          <w:p w:rsidR="00325B9E" w:rsidRPr="001B6354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путевых листов, обработка заявок, передача </w:t>
            </w:r>
            <w:proofErr w:type="spellStart"/>
            <w:proofErr w:type="gramStart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559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1276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325B9E" w:rsidRPr="001B6354" w:rsidRDefault="00325B9E" w:rsidP="008A7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</w:tr>
      <w:tr w:rsidR="00325B9E" w:rsidRPr="004627BA" w:rsidTr="009B4537">
        <w:tc>
          <w:tcPr>
            <w:tcW w:w="444" w:type="dxa"/>
          </w:tcPr>
          <w:p w:rsidR="00325B9E" w:rsidRPr="001B6354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</w:t>
            </w:r>
            <w:proofErr w:type="spell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135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мытье полов и санитар</w:t>
            </w:r>
          </w:p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ной посуды</w:t>
            </w:r>
          </w:p>
        </w:tc>
        <w:tc>
          <w:tcPr>
            <w:tcW w:w="1559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санитарка</w:t>
            </w:r>
          </w:p>
        </w:tc>
        <w:tc>
          <w:tcPr>
            <w:tcW w:w="1276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325B9E" w:rsidRPr="001B6354" w:rsidRDefault="00325B9E" w:rsidP="00586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277,00</w:t>
            </w:r>
          </w:p>
        </w:tc>
      </w:tr>
      <w:tr w:rsidR="00325B9E" w:rsidRPr="004627BA" w:rsidTr="009B4537">
        <w:tc>
          <w:tcPr>
            <w:tcW w:w="444" w:type="dxa"/>
          </w:tcPr>
          <w:p w:rsidR="00325B9E" w:rsidRPr="001B6354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Филатовский учебно-педагогический комплекс детский </w:t>
            </w:r>
            <w:proofErr w:type="gramStart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1B635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5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5B9E" w:rsidRPr="00325B9E" w:rsidRDefault="0032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уборка учебных классов</w:t>
            </w:r>
          </w:p>
        </w:tc>
        <w:tc>
          <w:tcPr>
            <w:tcW w:w="1559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уборщик помещений</w:t>
            </w:r>
          </w:p>
        </w:tc>
        <w:tc>
          <w:tcPr>
            <w:tcW w:w="1276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34" w:type="dxa"/>
          </w:tcPr>
          <w:p w:rsidR="00325B9E" w:rsidRPr="001B6354" w:rsidRDefault="00325B9E" w:rsidP="0061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354">
              <w:rPr>
                <w:rFonts w:ascii="Times New Roman" w:hAnsi="Times New Roman" w:cs="Times New Roman"/>
                <w:sz w:val="26"/>
                <w:szCs w:val="26"/>
              </w:rPr>
              <w:t>277,00</w:t>
            </w:r>
          </w:p>
        </w:tc>
      </w:tr>
    </w:tbl>
    <w:p w:rsid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</w:p>
    <w:p w:rsidR="004627BA" w:rsidRPr="004627BA" w:rsidRDefault="004627BA" w:rsidP="005C52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справок </w:t>
      </w:r>
      <w:r w:rsidR="003249F0">
        <w:rPr>
          <w:rFonts w:ascii="Times New Roman" w:hAnsi="Times New Roman" w:cs="Times New Roman"/>
        </w:rPr>
        <w:t xml:space="preserve">79671, </w:t>
      </w:r>
      <w:r>
        <w:rPr>
          <w:rFonts w:ascii="Times New Roman" w:hAnsi="Times New Roman" w:cs="Times New Roman"/>
        </w:rPr>
        <w:t>79 676</w:t>
      </w:r>
    </w:p>
    <w:sectPr w:rsidR="004627BA" w:rsidRPr="004627BA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25DC5"/>
    <w:rsid w:val="001B6354"/>
    <w:rsid w:val="001C7AE3"/>
    <w:rsid w:val="002277DA"/>
    <w:rsid w:val="00280A9A"/>
    <w:rsid w:val="002A50BE"/>
    <w:rsid w:val="002F51B9"/>
    <w:rsid w:val="00302029"/>
    <w:rsid w:val="003249F0"/>
    <w:rsid w:val="00325B9E"/>
    <w:rsid w:val="003B4E03"/>
    <w:rsid w:val="003D71EF"/>
    <w:rsid w:val="004627BA"/>
    <w:rsid w:val="004A227A"/>
    <w:rsid w:val="00503D6D"/>
    <w:rsid w:val="00520D2B"/>
    <w:rsid w:val="0055318C"/>
    <w:rsid w:val="005A75CB"/>
    <w:rsid w:val="005C2C14"/>
    <w:rsid w:val="005C52E8"/>
    <w:rsid w:val="006534E9"/>
    <w:rsid w:val="0068304D"/>
    <w:rsid w:val="006B6DD6"/>
    <w:rsid w:val="006E2A64"/>
    <w:rsid w:val="00716E25"/>
    <w:rsid w:val="00762720"/>
    <w:rsid w:val="00780714"/>
    <w:rsid w:val="00784556"/>
    <w:rsid w:val="007F1D81"/>
    <w:rsid w:val="00855011"/>
    <w:rsid w:val="0087625D"/>
    <w:rsid w:val="008B7B36"/>
    <w:rsid w:val="009571C9"/>
    <w:rsid w:val="009B4537"/>
    <w:rsid w:val="00A066FD"/>
    <w:rsid w:val="00AA5BC6"/>
    <w:rsid w:val="00AD3741"/>
    <w:rsid w:val="00AE43E4"/>
    <w:rsid w:val="00B30A78"/>
    <w:rsid w:val="00B4700A"/>
    <w:rsid w:val="00B66FF6"/>
    <w:rsid w:val="00C035C0"/>
    <w:rsid w:val="00C13781"/>
    <w:rsid w:val="00C36E33"/>
    <w:rsid w:val="00C84099"/>
    <w:rsid w:val="00D93B97"/>
    <w:rsid w:val="00DC4CBC"/>
    <w:rsid w:val="00DC5230"/>
    <w:rsid w:val="00E35AC9"/>
    <w:rsid w:val="00EA0C29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18</cp:revision>
  <cp:lastPrinted>2023-03-31T13:24:00Z</cp:lastPrinted>
  <dcterms:created xsi:type="dcterms:W3CDTF">2022-11-17T06:04:00Z</dcterms:created>
  <dcterms:modified xsi:type="dcterms:W3CDTF">2023-04-03T07:52:00Z</dcterms:modified>
</cp:coreProperties>
</file>